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20C" w:rsidRPr="00CE788B" w:rsidRDefault="0016420C" w:rsidP="0016420C">
      <w:pPr>
        <w:pStyle w:val="qvetavi"/>
        <w:rPr>
          <w:color w:val="auto"/>
          <w:lang w:val="en-US"/>
        </w:rPr>
      </w:pPr>
      <w:r w:rsidRPr="00CE788B">
        <w:rPr>
          <w:color w:val="auto"/>
          <w:lang w:val="en-US"/>
        </w:rPr>
        <w:t>dedis Zma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atirebul-acremlebuli axorSi Cavedi, iq dedaCemi funas xvetavda.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xojis naTqvami deijere, naqmars nu gaakeTeb, Svilo. _ am darigebaSi xeiri maincdamainc vera vnaxe ra da gulgatexili, nawyeni, daoblebuliviT, funiT Selesil kedels miveyude. sanaTuridan qveiT, koleqtivis mier waRebul Cvens yanebs gavxele. gzabawarc kaci mohyveboda aRma, mxrebganieri, buxrisqudiani, brge da zarfad mosiarule kaci.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nev, e?_ _ gamovZaxe dedas da sanaTurSi gadavxede.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nenev! Cemi Zma abdi modis! RmerTo gamCenelo, Seni saxelis Wirime! kai xeberi (ambavi), yoliferi kai mome, RmerTo! sixaruliT atacebuli gareT gavarda. xelebi Raris wyalze daibana, dasvrili feStamali SemoiZro da kibeze miagdo. Sin Sevida, leCaqi gamoicvala, Tvalebi TiTebiT amoiwminda. kvlav ezoSi gamosuli, xelgaSlili, momaval Zmas Seegeba.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es albaT zafxulis miwuruls moxda, seqtember-oqtombris zRvarze. maxsovs, im dRes dedam xaSrebze aqa-iq SemorCenili SavSura lobios mwvane parkebi gamowyvita da ukanasknelad, im weliwadSi, moxarSa, rom Tavisi gazrdili sayvareli ZmisTvis bolo malaxto mierTmia.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Cemi Suqri rafer amaRlebula, rafer gazrdila! _ mibaqsuna zurgze Tavisi laferiviT farTo xeli da misrisa da misrisa yurebi. uceb saxeze damakvirda, moiRuSa, _ rai, xom ar gagdaxa vinmem, Wo?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Cemi Canguri... vTqvi da tirili amityda. dedaCems Sexeda gakvirvebiT.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yedir efendim aarTva, codvaao... Canguri Roris Taviao da... ucxo racxaebis mogoneba icis mag xorTlaRma (moCveneba). _ upasuxa dedam damwuxrebiT.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abdi taiav, erTi Canguri arvis eqneba?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ki, ki,vnaxona Canguri da mogitanona, Suqrav. ho, magis unaxavs ar viq. axla male baTum mival da aucileblad amogitan Cangurs, meixoce, axla kurcxlebi, deliyanli (vaJkaci) xar axla Sen. ar Semarcxvino, Wo!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abdi taias Sercxvena marTlac sircxvili iyo CemTvis. Zalian Semiyvarda abdi taia.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davmuwe piri, davaWiri kbili kbidze, davaZale Tavs, rom aRar metira. kidec SevZeli. abdi taias xaTriT vqeni es. viyuCe, Cavibrune suli. mainc raRa menaRvleboda, axla xom dampirda, Cangurs baTumidan aucileblad amogitano. abdi biZiai sxva kacia, ar meityvilebs, iman Tqva, gaTavda, aRsruldeba. madliania Cemi abdio, ityoda dedaCemi, kidev imas ityoda, abdi imfraT xeiriania, magis Seqneul qvas rom Tavi SeuSviro, ar gatkenso.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dedaCems kidev hyavda Zmebi, ufrosebi, sxvanairebi, didojaxianebi, calke didi xnis gamoyofilebi, TavianTi saxlkarebiT, TavianTi yana-baRCebiT da TavianTi mTa-barebiT, saqonlis, sazrunav-sadardeblebiT da TavianTi angariSebiT. imaT aRaravisTvis aRar ecalaT CvenTan, ese igi, aiSesTan, TiTqmis srulebiT ar modiodnen, me imaT TiTqmis srulebiT ar vicnobdi. deda ityoda, imaT imden-imdeni baRvebi yavan, CemTvis aRar caliaTo.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kaklebis morekvisas Cadioda dedaCemi ZmebTan, mamaCemis datovebul kaklebisagan mec Cemi wili mekuTvniso da amoxvetavda Tavisi Zmebis, mamudis da iliasis beRlis xaroebidan, rogorc Tavad ityoda, TiTo kalTa nigozs, CaaCxrialebda mamaCemis sakisurgakeril Zvel perangSi, </w:t>
      </w:r>
      <w:r w:rsidRPr="00CE788B">
        <w:rPr>
          <w:rFonts w:ascii="LitNusx" w:hAnsi="LitNusx" w:cs="LitNusx"/>
        </w:rPr>
        <w:lastRenderedPageBreak/>
        <w:t>gaukoWavda Tavs, moixutebda gverdidan ferdze da gamouyveboda gzas sofel dubisaken. ra Tqma unda, fexiT.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abdis, rogorc umcross, Zveli kera, _ mamis saxl-kari da ezo-midamo darCa, magram kaklis xeebi im Zvel saxlTan axlos, iRbalze, srulebiT ar iyo. babuaCems, dedaCemis mamas, etyoba kaklis xeebi saxlidan moSorebulze. qvaRorRian da wylian alagebSi mouSenebia. aseTi alagebi uyvars nigvzis xeso. uiRbloa abdio, iCivlebda deda. erTi xrengi, Zveli saxli darCa, isic gamocarielebuli, dampal yavarSi wvima Cadis. gadasaxuri araa, fara araa, gasayidi araa. marto TuTuni, marto is wyeuli, mware TuTunis imediT fiqrobs Cemi Zma racxaebi moiTadarigos da qali meiyvanoso. erTi magis qali, magis daojaxeba momestrebodes da ise movkvdebodeo, TavisTvis, dardianad CaiCurCulebda nenei.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abdi biZias amosvla raRac cudad meniSna. ver iyo winandel xasiaTze, Sewuxebuli da erTgvarad gulapuwkuli iyo. dasTan calke, saCumaTo salaparako hqonda, magram murTaza da fadime ar cildebodnen. Cemi yofna imdenad arafers niSnavda, _ me mainc ver mivxvdebodi yvelafers. mama ki wisqvilSi iyo wasuli.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SavSurai lobio moixarSa, Seikmaza, mWadi ki ver gamoacxo nenem, fqvili vera da ver amoitana mamaCemma, nene Tan abdis emusaifeboda, Tan ezosken iyureboda, iqneb gamoCndes kaci fqviliTo.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murTazas uTxra, gaegebe mamaSens, ra Wirs, ra daemarTa, fqvili mainc momirbenieo. murTazai gaiqca. mec wavyevi. rogorc ki daminaxa mivdevdi, gajavrda, miyvira, ras mewebebi xozikasaviTo, mobrunda da ukan wamovida. wai aba Sen da meitai fqvilio. mere rai, waval-meTqi, waveli, arc movbrundi da araferi. wavedi, fexSiSvela mivrbodi. ise miyvarda is gza, saxlidan soflis dolaba-wisqvilamde, ise miyvarda da ise miCveuli iyvnen Cemi fexebi im gzaze taSatuSs, imdenjer iyvnen im gzis amoSveril farexebze daglilebi, imdenjer im gzis jgvetebze wamonakrav-wamonawyvetebi, imdenjer dasisxlianebulan Cemi fexebi im gzaze, rom uimgzod mainc ver isveneben. CaRmuli fexi iSviaTad damibijebia, magram CacmuliT xom ise kargad verc vigrZnobdi gzas. ucbaT wisqvilTan aRmovCndi. zemoT, Rurnis Tavze mamaCemi lafers iRebda, RurneSi wyals uSvebda borblis asabruneblad, auSva, abrunda, axmaurda wisqvili, mamam dakibuli biliki Camoirbina, wisqvilSi Sevida, daugno (momarTa), rom fqvili rigiani dafqveuliyo.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qvis borbali uxvad yrida fqvils; mamam xelis guli SeuSvira, cota rom moiyara, fqvili TiTebiT mosrisa, moewona, ukanve Cayara da mobrunda. karze me mivdgomodi. ar gamjavrebia, magram arc momferebia, gabrazebuli meCvena, roca gabrazebuli iyo, raimes kiTxva meSinoda. mTlad gadaireoda, imxelas daiyvirebda, tanSi dagzaravda. ise ki vatyobdi, ver iyo kai xasiaTze. mec boRma Semomawva. gulSi vfiqrobdi, _ eh, macodina axla, vin gamijavra babai da imas vuCveneb seirs-meTqi.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-fqvilze gamogagzavna? _ mWaxed mkiTxa.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abdi taia gvestumra da... _ Sevbede.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uceb gamoiaminda TiTqos, erTob Seicvala.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abdi? ram ameiyvana ase udroo dros abdi? _ simindiT savse viRacis tomara wixliT miaxoxa kuTxeSi. aiRo Zirs davardnili boqlomi da qveiT moisrola _ eg wamxdari, ega! _ miayola van, ver mivxvdi, visze ambobda `wamxdars~. magram viRacaze gamorCeulad rom ambobda, amas naRdad vgrZnobdi. mixura kari da win gamiSva, cota xanSi movbrundeT, _ samWade gamofquli iqnebao. am dros win qvedauri xasia SemogvefeTa, mokle xasias eZaxodnen sofelSi. </w:t>
      </w:r>
      <w:r w:rsidRPr="00CE788B">
        <w:rPr>
          <w:rFonts w:ascii="LitNusx" w:hAnsi="LitNusx" w:cs="LitNusx"/>
        </w:rPr>
        <w:lastRenderedPageBreak/>
        <w:t>mec vicodi, marTlac mokle iyo, raRacnairi daWmuWnili, damrgvalebuli gegoneboda. wai Seno, miTzra babam, da im mokle xasias win aRudga. SeaCera, sityva ar uTxra, xeli Seavlo Cia gulmkerdze, momuWa mTeli misi samosi, da es kacuna maRla aaporwiala.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-Sen unamuso viriSvilo, rafer gamibede da Cemi simindi rafer amomiyare xvimiridan, a!? zibilo (nagavi) Sen! _ da isrola is kacuna iqiT, saiTac weRan wisqvilis karze Camoglejili boqlomi gadaagdo.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rafraT gabede Cem ziar wisqvilze Seni gaWeWyili boyvis dadeba, 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mokle xasia Zlivs gamoZvra buZgnaridan. bardis ekliani Rerwebi sxeulidan gaWirvebiT moicila da fexze wamodga. sul kankalebda da moSlil, dakonkil yabalaxs Tavze ixvevda xelmeored.</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miixed-moixeda, siaxloves veravin dainaxa da amnairi sircxvilis atana mgoni amitom eadvila.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mokle xasiam ena Caigdo mucelSi da kudamoZuebuli, galaxul ZaRliviT, TavdaRma ZunZuliT daeSva. Tan raRaceebs imuqreboda, magram sityva gamorCeulad ar gamigonia. roca kargad gagvSorda da Tavi samSvidoboze daigula, iqidan ki SemouZaxa babas, ar SegarCeno. isemc Tavi hkari... CoCiaso, upasuxa mamaCemma.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axla, murTazi xis kodiT mogvegeba. dedas igi isev fqvilze gamoegzavna. mama cota xniT Camojda gzis piras abibinebul samyuras balaxze. mere isev wisqvilSi Sebrunda. fqvili bedaurad moyriliyo. laferiT mimoxveta, cocxiTac mogava da kodSi Cayara. kodi murTazas misca da orives gviTxra: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haiT, wadiT, memre muval me...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mWadi rom gamocxva da kecze cecxli asayreli Seiqna, swored maSin dabrunda mamaCemi. manamde ki, rac moxda, Sin movyevi yvelaferi. dedaCemi awuwunda, mokle xasia uZaxe Sen, yurSums (tyvias) erTi TiTis gamoweva undao. storeT magnairebisna geSinodeso. es ra uqnia bers, _ duSmani guCeniao, magram, rogorc ki momavali mama dainaxa, iyuCa.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navaxSmevs umcrosebi loginebSi SevZveriT. cecxlapir ki mamaCemis, dedaCemisa da abdis saubari kidev kaixans gagrZelda.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ise moulodnelad da, mamaCemis TqmiT, udroo dros, abdi Turme gaWirvebam amoiyvana CvenTan. qedaSi, _ raicentrSi, Cavlisas milicielebi gadaudgnen, gaCxrikes da baTumSi gasayidad waRebuli daWrili TuTuni mTlianad CamoarTves. TuTuni mxolod da mxolod saxelmwifos unda Cabardes, kerZod misi gayidva akrZaluliao. CamoarTves ki ara, Turme, Tavadac daakaves, mTeli kvira korizaebiT gamotenil da adamianis yovelgvari gamonayofiT amyralebul viwro dilegSi gamoamwyvdies. cemes, awames, Tanac, Sen TurqeTSi gadaparvas apirebdio, daabrales da samudamo gadasaxlebiT, ese igi `iatafiT~ cimbirSi gagzavnas dapirdnen. gulgaxeTqili da gaubedurebuli, mTeli dReebis ganmavlobaSi simwarisagan vbRaodio, _ iCivla abdim.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is, axorisnairi, erToTaxiani dilegi patimrebiT ise yofila gamobeqsnili, kacs Zirs Cajdomac ar SeeZlo. magram erT dilas, gauRiaT kari, miuyenebiaT daxuruli satvirTo avtomobili da yvelani, garda abdisa, manqanaSi SeuyriaT. kari manqanisa rom miketes, zed `puri~ ewerao, yveboda abdi taia. gadasarevi is iyo, rom patimrebi wauyvaniaT, xolo cixis kari gaRebuli dautovebiaT. videqi Siga da velodi, rodis moxuravdnen da Caketavdnen kars. videqi, videqi, videqi, ise daRamda, aRaravin mosulao. maRla, sadRac morige milicielebi xmaurobdnen. </w:t>
      </w:r>
      <w:r w:rsidRPr="00CE788B">
        <w:rPr>
          <w:rFonts w:ascii="LitNusx" w:hAnsi="LitNusx" w:cs="LitNusx"/>
        </w:rPr>
        <w:lastRenderedPageBreak/>
        <w:t>fexis Soreuli rakarukic ismoda xandaxan. magram patimari da cixe, ratomRac, yvelas daaviwyda.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arc kai, arc gonji aRaravin miTxra. erTi fiqri vifiqre, Tavad mivxurav cixis kars da Caiketav, magram amisac SemeSinda. iqneba swored amis gamokidev uaresad momxvdeso, _ yveboda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Rame yaraosaviT (kowaxuriviT) gaSavda. moaciva. miliciis ZaRlebi RreniTa da TamaSiT, kariswin Caivlidnen, Sig ayudebul patimars Sexedavdnen, gzas gaagrZelebdnen. mere is ZaRlebic gaqrnen. aRarc sxvagnidan WaWaneba aRar ismoda. SuaRame gadavida, gamTenia axlovdeboda, gaRebul cixeSi patimris yofna umeTvalyureod? sanamde? anda, ras niSnavs es? xom ar cdian? rame Cawyobili xom araa? wasvla gaqcevas niSnavs, gaqceva ki, Cveulebrivad, riT mTavrdeba yvelam icoda, ra Tqma unda, _ abdimac, mTeli Rame mdinare aWariswyali guliswamRebad Cxrialebda. gamTenias ki, rogorc ityvian, xandaxan wyalic ki iZinebso, swored aseTi wuTebi dadga, _ TiTqos mdinaris xmac miwyda, dedamiwa gainaba, guli Zalumad abagunda. ise ucemda guli abdis, mTel sxeuls uzanzarebda TiTqos. iq, gaRma, wablnariani gorebi ciskris simreSeSi ukve iRviZebdnen. abdis aRar axsovda, rogor gadaabija zRurblad gadebul mors fexi, rogor gaiara nafotebiani raRac sazizRari siTxiT atalaxebuli viwro ezo, rogor gadaxta kacisimaRle Robeze, rogor CaaRwia mdinaris piramde da rogor Seeria Trimelis buCqnarebs.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sul buCqnar-buZgnarebSi irbina aqucis Wokamde. iq aZvra zemoT, dakidul Wokze. gairbina mdinaris gaRma, tye-tye, aRma, mTis wverisken Seuyvan, erTxans eCveneboda, TiTqos viRaca daedevna, esmoda fexisxmebi, gasrolac ki. aseT dros xis Ziras Cajdeboda, suls Caibrunebda, amonarben TavdaRmarTebs Tvals moavlebda. aravin Canso_ guls gaimagrebda. saiT midioda jer TaTadac kargad ar hqonda warmodgenili. erTi ki naRdi iyo, _ Sin, Tavis saxlSi dabruneba yovlad SeuZleblad, saSiSad eCveneboda. cixidan gaqceuls xom uwinaresad Sin miadgebodnen? meorenairad, imasac fiqrobda, _ ratomaa es gaqcevao. xom ar gamitexia kari, xom ar momiklavs vinme. gamifes, Ria damitoves, mimatoves, mimiviwyes. wavidodi, aba xom ar Sevexvewebodi, Tqveni WirimeT, mobrZandiT, rogorme cixis karebi CamiketeT, rom vijde dilegSi-meTqi?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ra vqna axla, vis mivadge? vin myavs? isedac, amnairad `iqidan~ wamosuls vin Semifarebs. vin gaimwarebs wuTisofels? sofel aqucas gverdi auara, mTis wverze aaRwia. iq, rcxilisa da wiflis sigrileebSi sulmoTqmulma, meti TavisuflebiT, meti gabedulebiT SeigrZno sakuTari sicocxlis gemo da azri.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ra sayvarelia, ra sufTaa, ra bednieria mSobeli buneba. etrfi mis mSvenierebas da Tan gSurs misi Zalisa, damoukideblobisa, misi TavisTavadobisa, xelSeuxeblobisa. rogorc unda ise Srialebs, grialebs, sunTqavs, myudrovleba, iSmuSneba, Tavis gulmkerdze, Tavis kalTebze, sxva bevri feris yvavilebi patar-patara mweebiviT aukamkamebia da madlieri erTgulebiT Sescqeris zecas, _ axali sicocxleebis Camofrqvevas elodeba. TavisTavs Tavadve xelmZRvanelobs, TviTonve arsebobs Tavisi arsiT da Ronieri suliT. veravin Seexeba, veravin Caereva, veravin gadaaTqmevinebs erTxel ganzraxuls, gansazRvrul-gaangariSebuls da gamiznul-awonils. Senc, adamiani, Tu gaugoneb da Seerwymebi, bunebas miendobi, miesaTuTebi, daujereb, igic Tavisad migiRebs, mogefereba, Tavis usazRvro silamazeebs gagiziarebs da uZiro, usasrulo siaxleebisaken wagiZRveba.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gadahyurebda abdi mTis simaRlidan xeobebs, kldeebs, tyeebs, yanebs, CanCqerebs. uyvarda, uxarod da Surda kidec. mainc ufro frinvelebisa Surda. ra laRad, ra Tavisuflad dafrinaven gamoRmidan gaRmisaken, anda piriqiT. frinvelebs xom ara aqvT sapatimro. samSoblo? _ ki! Turme SenaZleba, gqondes samSoblo usayrobileebod.</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wiflis xeze fesvebidan WianWvelebis grZeli mwkrivi adi-Camodioda. aRma mimavali TiTi gadauRoba abdim. Sedga zeviT mimavali, Sedga qveviT mimavalic. auqcies TiTs, odnav ganze gaiares, mobrundnen, isev im arCeulgzasTan iyridnen Tavs, isev dasaxuli gasavliT undodaT siaruli. zogi ukan wavida, Tavisianebs gadasca momxdari ambavi. Sewuxdnen, Sejgrovdnen, air-dairivnen, magram ar dabneulan. abdim veRar aitana imaTi tanjva. TiTi aiRo, WianWvelebi Tavisi gziT wavidnen. es ganuwyveteli ormxrivi svla iseTi Seucdomeli wesrigiT da harmoniiT sruldeboda, ise warmtaci, ise momxibvlel-mimzidveli iyo maTi Sroma, maTi swrafva, Tanadgoma, rom abdim erT imaTganad, _ WianWvelad yofnac ki inatra, magram male isev Tavis namdvil mdgomareobas Caukvirda, nanobda, mainc cixidan gaqceuliviT iqceoda. nacnobTa saxlebSi misvlac saxifaTod CaTvala, viRaca SarSi ratom unda gavaxvioo, fiqrobda. ai, maSin ki merisi gaixsena. Tavisi daniSnuli naile. xeirianad arc icnobda daniSnuls, sasimamrosac kargad ver icnobda. isev nailes imedi hqonda, _ Sori-axlodan enaxuleboda.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gogo maSin Tavis deidasTan stumrad imyofeboda. sofelSi, deidam daanaxa nailes abdi da abdis _ naile. amaze metis gakeTeba maSin aRar moxerxdeboda. arc SeiZleboda. iq, wiflis tyeSi, Tvalwin axlad aRmocenda nailes saxe. leCaqmoxveuli saxe. lurji Tvalebi, yaWisferi Tma, iazmis kideebidan gadmoCoCebuli. lamazi iyo, myudro, varskvlaviviT Sori, Tan varskvlaviviT axlo.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sasimamros saxeli? mevludi! amboben, kargi kaciao. hoda, rom mivides imaTTan? ra moxdeba, ra iqneba, ar miiReben? ratom? xom dainiSna naile? xom misia naile? aba, raRa abrkolebs. adaTi? adaTebis dro aRaraa. jobia, gabedos, daarRvios adaTebi. miadges mevludis saxls, ewvios nailes da Tavi iq Seafaros. ai, ase jobia. es naRdia.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Tumca merisisken gaparuls Tu gamoiWeren, ufro meti eWvebiT ityvian, magi namdvilad TurqeTSi apirebda gadasvlaso, TurqeTSi?..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eh, tkiviliT igonebda abdi Tavis mamis naambobs iqauri `naqarTli~ alagebis Sesaxeb. Zvel Zeglebs, ZeglTa nangrevebsac iq naqarTls etyvian xolme. mamamiss sul fexiT mouvlia arTvini, yarsi, ardaani, SavSeTi, mTeli eruSeTi, mWeli Woroxis xeoba fexiT auvlia Tavamde. ra miwebia, ra Zeglebia, ra xilebi aTaswlianebi. axla vis moaxvden, vis gaagoneb, rom iq, im ucxoeTSi CvenebureTic bevria.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merisSi RamiT aaRwia. mevludis saxli soflis SuagulSi idga, sofels jer ar eZina. magram lodinisa da mofareba?malvis dro aRar iyo. guli uborgavda, sisxli mduRravda, _ eCqareboda, naile daenaxa. danarCeni yvelaferi, albaT, TavisTavad gaiwiladebda. gairkveoda. Sin mevludi da bavSvebi daxvda. mevludi Secba, jer ver icno, mere moiRuSa, gadelda. aq ram mogiyvana, Sin ratom ara xaro. abdi daibna, ewyina, ver gaego, ra xdeboda. Seatyo, _ mevludi gajavrda, rogor gabeda sasiZom win, CemTan mosvla, maSin, roca jer daniSnuli gogo, Cemi qaliSvili, wesiTa da rigiT, aRdiT (islamuri jvriswera) da qorwiliT ar wauyvaniao.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ra vqra, amferi iRblisa davrCi, nu gamijavrdebiT, _ saqme wamixdao _ auxsna gulisfancqaliT da udidesi daZabviT abdim.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mevludi gaocebuli da gadareuli axlos mivida, TvalebSi Caacqerda.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Wov, qali mogiyvai, dagitie da Sen aq raze momadeqi axla, a?! _ miaxada abdis. abdim veraferi gaigo, gawiTlda, bavSviviT ailewa da JamianiviT piri moekuma, ena Cauvarda. ras ambobs es kaci, qali mogiyvaneo? sad, rogor. sadaa netav naile? ratom arsad Cans naile? guli gauskda kinaRam. arada, kiTxvac ki veRar xerxdeboda. ras kiTxav, ras moTxov. kaci geubneba, qali, ese igi, Cem gogo SenTan gamoviyvaneo.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-ar mogwons naile?! tieb qals? Tqvi droze, romo an Tavi daviCexo da an Sen giqna saqneli. ra dammarTe, ra wamkide, Se, mudrego! male amoRloRne rame piridan, Tvara, CamevReb axla yamas (xanjali) da ase icode!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aq ukve saxumaro saqme aRar iyo.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ver mivxti, baba! _ pirvelad sicocxleSi TiTqmis ucnob kacs mama, mamiko dauZaxa. Tavadve examuSa da euxerxula, raRacnairad Seuferebladac moeCvena, rom mevluds, nailes mams, TviTonac mama uwoda. abdim imaze mianiSna, rom naile Tavis meuRled miaCnia, Tavis sicocxled sjera da amitom, mxolod amitom mimarTa, rogorc mamas. Tanac es _ ver mivxti, baba~ gulidan amomskdari sasowarkveTili mudarac iyo. mapatie, ver migixvdi, gamarkvie, momexmare, miSveleo. aba, rogor warmoidgenda abdi, rom...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-haidan moxval Sen? Sin ar yofilxar?</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_ damnaSavesaviT Seepasuxa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Samoi Sin! Samoi da vilaparakoT, _ mokveTiT ganucxada mevludma. Sevidnen. sidedrma icno, moexvia. nailes ori dac mogogmandnen, akoces siZes, aCurCuldnen, magram yvelani acetebul-abneulebi iyvnen. ar elodnen axla abdis, ver gaegoT, ras unda moaswavebdes misi amgvari moulodneli gamocxadeba. qali, sidedri, ufro zviadi Canda, Seudrekeli da saqmiani. Tavi gauqnia qmars, iqiT, meore oTaxSi gadadiT kacebma da saTqmeli TqviT, yoveli gaarkvieTo.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mamakacebi gverdiT oTaxSi Segzavna, Tavad sasidedroc male imaT SeuerTda.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abdim Tavsgadanaxadi mSvidad, dawyobilad auxsna. mevludmac momxdari TanagrZnobiT, moferebiT gaacno. nailes Turme meriselma, sakandeliZis biWma motaceba daupira, saxos daecnen, mevludi ezoSive daewia, daatovebina, srolac moxda, Setakebac, ginebac. gaiqcnen. vici da vicnob vincaa, magram me koleqtivis brigadirad damayenes da araa lamazi rom es Sari gavamwvavo. SevSindi, isev araferi momxdariyo da naile deidamisTan gavaqcie, Sens sofelSi romaa, imasTano, auxsna abdis.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-xom ici, daniSnuli gogos Sin yola saxifaToa mudam... guSin SenTan unda mieyvanes nailei. axla aRar vici, ra moxdeboda.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ah! _ Seikivla sidedrma, _ mevludav, wai da eg cicai isev Sin momgvare, Tvara...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SekrTa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aha da mec nailes wasayvanaT var mosuli... miWirs, mara mTavari guli da suli.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guli da suli! carieli guli da suli raT unda Cem gogos! boxCa-niSani Tu xeiriani ar iqna, ukanve wamvafacfaceb! _ muqariT ganacxada sasidedrom.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abdim Tavi Caqindra. erTaderTi, riTac ewada `boxCa-niSanis~ yidva, mware TuTuni iyo. isic gasayidad ar gaatanes, waarTves, muqTad waiRes, Tavadac... axla ki cariel-tarieli darCa, sadaa saxsari, boxCa-niSani iyidos? ara da sidedri isea afofrili...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racxana SevZlo, neni. aba, nailes guls xom ar vatken, devsesxeb, viSov, memre, gamosulze (gazafxulze) orivei erTad. davrgavT, davTesavT. RmerTiT, ukeTesi weliwadi meqneba. waval, xels mevibruneb. valebs memre gevistumreb.</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imferi gogo gagatai da boxCa-niSani, _ aafei?! _ Caigmina isev sidedrma, _ ara, Tavi rafer gamovyo, Tvara _ ki! erTi kabis meti aafei aqs cicas. mcxvenia, Tvara _ ki! ase iyo Tu </w:t>
      </w:r>
      <w:r w:rsidRPr="00CE788B">
        <w:rPr>
          <w:rFonts w:ascii="LitNusx" w:hAnsi="LitNusx" w:cs="LitNusx"/>
        </w:rPr>
        <w:lastRenderedPageBreak/>
        <w:t>ise, netai gametanebia imaze... imas, Seni Wirime, yolisferi skivrSi aqvs Cakecili, CaWaxtuli, aba!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nuTu yvela sidedri ase uguloa? nuTu nailec aseTi iqneba?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kai, axla, abdi, guli ar gaitexo! _ arigebda Tavs.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SuaRame gadasuliyo. adga. me wavalo, Tqva. mevludi Sewuxda, darCi, dila iqneba, xeiri iqnebao. magram abdi aRar damjdara. wava, RamiT siaruli sjobs, veravin daginaxavs, diliT ki Sin iqneba. iq Tavis sofelSi, erT saxlSi naile eguleba. icis, sjera, darwmunebulia, naile sul sxvanairia, igi gaugebs, apatiebs, moiTmens, mere boxCa-niSanic iqneba, mTavari guli da sulia. siyvaruli. oh, sizmariviT Soreuli, casaviT sufTa Tvalebi, misi leCaqgadafrqveuli, yaWiviT Tma, misi yeli, misi bageebi, romlebic, albaT, CurCuliT warmoTqvamen im sityvas, suls rom damRuRravs, magram sicocxles ki gadaarCens.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ezoSi mevludi daewia. abdi, ar gewyinoso. sajinibodan patara tanis Savi cxeni gamouSva, kexi daado (unagiri araao), avSara abdis xelSi SeaCeCa. ha, Sejeqi da gavardio. mere wamomiyvan cxenso. madloba, madloba! oh, rogor amaRlda yvelaferi, rogor iZireba fskerze yoveli gonji. sasimamro kacuri kaci yofila.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wavida. Ramis siCumeSi nacnob gzaze cxenic fexakrefiT, frTxilad, Tanabrad miabijebda.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Tavis sofelSi Tavis saxls rom moadga, abdi cxenidan Camoxta, daRlili cxeni carieli axoris kars gamoaba garedan, Tivis momcro bolqvi daugdo da kibes auyva. civi, mowyenili, saSiSi da miukarebeli dauxvda ukacrieli saxli. saxlic adamianiviTaa, guli tkens, iCagreba, itanjeba da sevdiandeba martoobaSi, axla, fexis xmaze gamoiRviZa TiTqos, kibe, kedlebi qiriSebi akriWinda, awkipinda, aZigZigda. eh, ebraleboda abdis martoxela saxli, _ amas Cemi naile, rom iyos, suls Caudgamda, gamoacocxlebda, kerias gamiTbobda, sarkmelSi Suqs amikamkamebda, sakvamuridan zecas futs aagzavnida, rom iq, zeiT, Cemi yofna-gadarCenis xeberi (ambavi) Seityon. CanaxSirebuli muguzlebi mainc miuxoxa erTimeores, odnav nacaric gaCxrika. kerisTavidan kvaris momcro naxleCi bwkali CamoiRo, SuaSi gatexa, ori natexi Seawyvila, sanTs gahkra, kvari aabriala, Seuyena CaSavebul muguzlebs da cota xanSi mSobliuri oTaxi cecxlis enaze dedasaviT tkbilad ametyvelda. gadaqanculi, gadaxuli sxeuli gauTba da abdis iqve, cecxlapiras, mieZina. gaTenebam gamoakrTo, gamoaRviZa. wamoiWra, Tvalebi moisrisa, Tavi gamoifxizla, wamSi gonebam gancdil-gadatanili ganumeora, sawux-sagangaSo ufro meti Semoawva guls, vidre siame, magram gaTenebis madlma mainc Tavisi qna, _ SiSi, eWvi, wyena, uimedoba sul daafrTxo, gafanta, raRacnairi maRali, Zlieri da sando sayrdeni Seuyena abdis. Sehkra, gaamagra, kaci TavisTavs daubruna.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nailes deidis saxli zeviT iyo, soflis TavSi. nailes deidis qmari, feluli, SarSan, jumadRes, jamikarTan mokles. kacma meCeTis ezos gadaRma rom jorTmaniZis bostania, ai, iq Casafrebulma kacma, imden xalxSi, imden mlocvelTa Soris, gamoarCia is sawyali feluli, avdesaRebulni (salocavad xelfexganbanilni) rom jameSi Sediodnen, swored maSin amoarCia, daumizna, gaisrola da zurgidan pirdapir gulSi moartya. imdeni sisxli da lekerti amoaskda, sul gadaRvara qvis momrgvalebuli kibe, xalxi SeSinda, dafrTxa, gaifanta. darCa mokluli kaci kibeze martod migdebuli. xoja gareT arc gamosula. salocavad damdgari xalxis Tavmoyras elodeboda, radgan srola aRar ganmeorda. mlocvelni gamoikrifnen. mkvdari gadaabrunes, aswies, moSorebulze gaitanes da molze daasvenes `bismiliT~ mkvlelic moinaxa. viRacam Tvali mohkra. gaiJona ambavi. gaiges, daecnen. fanjridan gadaxta, gaqceva daapira. esroles, Wliki mostexes, Seipyres. jabniZis biWi iyo Turme jabniZeebidan. uTqvams: mamaCemi mohkla felulas Zmam. oci weliwadia mawvalebs SurisZiebao. ra meqna, sisxli asaRebi mqonda da aviRe sisxlio. amitom nailes deida gamwarebuli, gawiwmatebuli, gadilzorebuli qali iyo. </w:t>
      </w:r>
      <w:r w:rsidRPr="00CE788B">
        <w:rPr>
          <w:rFonts w:ascii="LitNusx" w:hAnsi="LitNusx" w:cs="LitNusx"/>
        </w:rPr>
        <w:lastRenderedPageBreak/>
        <w:t>wvrilbaRnebiani, ukaco da uvaJiSvilo ojaxs marto uZRveboda. uWirda, umZimda. sul oxvra, wyevla da uJmuri Camosdioda cxvirpiridan, sul ukmayofilo, uRimilo, uxasiaTo iyo. aravis erCoda, magram axlosac aravis ikarebda dasaxmarebad, xelis gasawodeblad mosulsac ukan gamoagdebda. Tavi damanebeT, aravin mindixarT, aravisi mjera, aravis vendobio. movkvdebi Tu movrCebi, CemTvis viqnebio.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abdim es yvelaferi kargad icoda, magram mevludis sityvebiT, simamris kaikacobis imediT Semagrebuli, gabedulad miadga gaubedurebul-daqvrivebul qalis ezos.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naile umalve icno. ezoSi, Raris wyalze mwvanils recxavda. guli kinaRam amoaskda abdis. ai, nailemac gamoixeda, mosuli dainaxa, magram mSvidad gaagrZela recxva. nuTu ver icno? ezoSi Sevida, magram karapanSi ZaRlma dayefa. Sedga, odnav SekrTa, daeloda, ra moxdeboda. ZaRlis yefaze nailem mwvanili iqve, qvaze dayara. stumars gamoegeba. xalai (deida) yanaSiao, uTxra mosuls, albaT ver micno, _ fiqrobda abdi. nailes leCaqi mxarze gadavardnoda, saxe da Tma Riad uCanda.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-naile, ver micani? _ Seevedra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vaime! _ Sehkivla qaliSvilma da leCaqis kalTa wamsve Tavze gadaiqnia.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wuxeli mamaSenTan avedi. miTxra, iq, deidasTan gavgzaneo. vici, rac mogsvlia, naile, mewyina, SevSindi, mara ar gavjavrebulvar, vici, mainc erTadna viyoT, me da Sen... hoda, amvedi SenTan, naile. _ rom miuaxlovda ZaRli ufro ayefda. Raridan wyalic mwyralad Cxrialebda. _ axla aq arvin gvaxlavs da giTxrana racxa, nailev. axlavena giTxra.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-ho, rana miTxari, abdi, rai? _ aTrTolebuli, damfrTxali da daZabuli ekiTxeboda gogo.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uSenod aaferi ar mergeba, nailev. jer veferi mogitai da ase fuxara var, mara Zaan miyvarxar, nailev, erTad rom viqnebiT, memre yvelaferi iqneba, nailev.</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meti araferi minda. xalai (deida) ar ijeba. ar vqna, me. veRar vZleb ase. xalxma enad amiRo... im oxerma... fexi damabija namusze...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nailev, Seni namusi CemTvis varskvlavis sxivsaviT xeluxlebelia. ho, asea.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gogo Cafiqrda.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abdi, Cemi ufrosi dis qmari, daviTi, zesoflelia, beriZe, gicnobs Sen.</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ufrosi dis qmari? eg ar vicodi. _ dainteresda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iman Cemi derdebi icis. Cemi gayidva undebian amaT, vincxai bevr boCxas da Zvirfas niSans meitans, vincxai bevr faras dadebs karidasamyrelos, imas gaataneben Cem Tavs... wadi, naxe is, daviTai, zesofleli, naxe isa...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sityva Caelia bageebSi, iqiT-aqeT momiaTvaliera ezo-kari. Relavda.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miixeda iqiT, e, xalai modis. naxe, uTxari. me waval, Tvara gajavrdeba, _ mobrunda, garecxil mwvanils xeli waavlo. Sin Seimala. qals godriT leSxi mohqonda. gadtasTan Camodga godori. abdi maSinve icno, Sin wamodio, uTxra.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me Cemi saxlidan gogos uaRdod da uboxCaniSnod ar gagatan!</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Caumwarda abdis yvelaferi, naile deidis ukan idga. iqidan TanagrZnobiT da wuxiliT Sexedavda xolme.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ah, aRdio? siyvaruls rad unda xojis locva, _ oRond guli iyos naRdi. _ ambobda TavisTvis abdi.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axla magis nenei-babai me var! _ Tvalebidan cecxlebs akvesebda qali. abdim Tvali moavlo nailes da wamodga. marTlac codvaa naile uboxCod, uniSnod. mec ar vikadreb amas. _ jijgnidnen fiqrebi abdis.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ingreva-ipuwkeba yvelaferi. Sin yofna saSiSia, iqneba eZeben? xval dubeSi wava, aiSesTan. is xom dedis magieria? iqneb Seexvewos nailes dedas, daiTanxmos da wamlayvanios naile. boxCa da niSani mere iyos. qali kerasTan dasvas, saxl-kari Caabaros. mere verc es qveyana, verc mter-moyvare, verc valebi, verc sifuxre veRar SeaSinebs. bolos da bolos xmel TuTuns isesxebs, daWris, Caalagebs WirTebad da erTxel kidev wava baTumSi. tye-tye ivlis, mTa-mTa, SemovliT ivlis, rom veRar CamoarTvan, veRar daiWiron. Semodgomaa, siCqare sWirdeba. mTebzec Tovli dawveba. mere zeidan veRar gadava.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mevludis cxeni axorSi Seiyvana, bagaSi Tiva Cauyara da iqve miaba. raRa gaaTenebs am Rames? martoobav, Seni jani gavardes! siRaribev, Seni jani gavardes! Wraqi aanTo. seqveze wamogorda. saidanRac, garedan, msubuqi xma moesma, fexis xma. igi TiTqos kibeze amococda. ai, kari iReba TiTqos, Tavadac wamodga, guli gonjad abagunda. vinaa? miliciam xom ar moakiTxa? aba, egeni ras mogasveneben, vin daiviwyebs da gapatiebs... derefani viRacam gamoiara. gabedulad daiZra abdi Sesaxvedrad. jandabas, _ Cabardeba. moxdes, rac beds dauweria. axla aqedan gaqceva yvelafris daRupva iqneba. Tavgametebulad, jiqur gaaRo kari da mkveTrad gadadga nabiji, rom vaJkacuri TavganwirviT Cabareboda imas, vinc movida.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-CemiT Camveli... ar damzraxo abdi,_ bindbundSi gaiCuCuna nailem. abdim xmac ver gaiRo, wamiT ise gaiTiSa, ise emZime es, TiTqos nailes mosvlas miliciis mosvla erCivna, Tumca male uxilavi Zala SeiWra ZarRvebSi. kaci mTlianad Seicvala, bednierebis siaxlove agrZnobina. mZlavri xeli abdim gogos moxvia da Wraqian oTaxSi Seiyvana. nailem patara boxCa seqveze dado, leCaqi SemoiZro da Sua oTaxSi gaCerda.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-mkvdars Tu gamitaneben aqedan, Tvara, cocxali aqedan aRar waval. _ aqviTinda qali. _ Sen rom wamodi, vincxa kacebi moviden. magio _ Senze uTxra deidam, _ imfraT gafxekili fuxaraa, magas qali raT undao. amaso, _ Cemze uTxra, _ me ravarc minda isev gavaTxovebo. momitanon mosatani racaa da saqmes me vepatronebio, _ ara, abdi, me ar minda magaTi qoneba, ara! avdgeT da wevdeT zesofelSi, Cem dasTar devmaloT. Cemi siZe, daviTai, sxvanairia, imas vendobi... Tvara, icode, axla elbeT aq Camovardeba xalai da gadawvavs.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-arsad me ar waval! Sen Tu meyolebi, feiRamberic (mociquli) ver momereva.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veRar moiTmina, waiwia, nailes Caexuta, madloba RmerTs, sibnele iyo, _ qali abdis Tvalebze kurcxals ver dainaxavda. SuaRame iqneboda, roca kvaris maSxalebiT marTlac CamoyaimeTda nailes deida. ikivla, Seicxada, es ra wamkide, Se unamusoo, _ lanZRa naile. mezoblebi Seyara. marTlac saxlis gadawva moindoma. maSxalebi mianTo, miayara kedlis Zirebs. magram SekoWes, gaaCumes, gaaZeves ezodan. yvelaferi nailem aiRo Tavze. abdis ki mainc daemuqra qvrivi. dilas miliciaSi Caval, gogo momtaca-meTqi, giCivlebo. amnairi saCivari maklia sworedo, mwared gaifiqra abdim.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da... is dRe iyo swored, abdi taia rom CvenTan amovida, mamaCems uari ar uTqvams Tambaqos sesxebaze. mTeli wlis naxmobi, rac iyo, moxvetes, dademeTes (foTlebis konebad dawyoba-</w:t>
      </w:r>
      <w:r w:rsidRPr="00CE788B">
        <w:rPr>
          <w:rFonts w:ascii="LitNusx" w:hAnsi="LitNusx" w:cs="LitNusx"/>
        </w:rPr>
        <w:lastRenderedPageBreak/>
        <w:t>Sekvra), abdim tomaraSi Catkepna. bazriT zurgze mosakidi saxeloebi gaukeTa da dedaCems Seexvewa: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racxafer unda wamyve. nailesTan Senna darCe.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Seni Sinavroba axla sadme gimiSvebs, abdi? _ amoioxra dedaCemma. mamas esmoda imaTi saubari, magram abdisken ar iyureboda.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isev mamaCemma gadawyvita.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ade axla, ade, go! weiyvai baRvic da waye kacs. raT unda axla magas amdeni yiyini. xedav, uWirs, xom?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es sityva ukve kanoni iyo yvelasaTvis.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cota weviZineT da SuaRameze avdeqiT. saRamos Cambali qalamani, Zil-mRviZares Razlis windebze amomacva dedaCemma da, bnelSi, cecebiT gavyevi ufrosebs. mivdiodi da Tan meZineboda. Cveni sofeli rom gaviareT, mere sul ucnobi gza iyo. amitom bnelSi verafers vxedavdi, verc maxsovrobiT varkvevdi, sad damebijebina fexi. brmasaviT mxolod dedis siarulze viyavi mindobili, mze arc iyo amowverili, abdis saxls rom mivadeqiT nailes eRviZa, magram kari Caketili hqonda. gaaRo, dedaCemi ar icnobda, magram danaxvisTanave moexvia. abdi aaTvaliera nailem, mec makoca da, ratomRac gulamomjdarma oxvra daiwyo.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Seexvewa: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ay, ar varga, wayurdi, rZalo. sixarulia, Sen tiri. _ nailem abdi gverdze gaiyvana, raRaca uTxra, mere bavSviviT gaeRima.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racxa dasizmrebia da... _ ganmarta abdim da gadaizarxara, nailesaTvis sizmris SiSi rom gaefanta.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viRacisagan abdim TuTunis dasaWnavi _ havani iTxova, gamarTa da Wrac gaaCaRa. saRamos naile dedaCems emudareboda: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ar gauSva Zma, glaxa sizmari maq naxuli, TuTuni, TuTuni, sul xom araa kai TuTunis naxva? memre, eg zeidan apirebs, beTlemidan apirebs,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 Cafiqrda, raRaca eniSna, magram abdis gadawyvetilebas rogorRa Secvlida.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zesofleli daviTic amovida. qvislebi mezobel oTaxSi gavidnen. mec Tan wavyevi. ar gamjavrebian. ifiqres, baRana mainc ras mixvdebao.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daviTma uTxra, TuTuni verc me gavyide, ar gamiSva miliciamo. zemodan, beTlemidan, mec wamoval, erTad ufro gadavalTo.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daWrili TuTuni abdim ficriT moWedil yuTSi Caawyo, SeWeda, Sekra da sazurge saxelurebic miaba. nu Relav, nu geSinia, Cem naileo, exveweboda abdi, amas me kargad gavyidi. papiross ar wevs Cveneburi kaci, Cveneburs Cveneburi TuTuniT Sexveuli Zigara urCevniao. hoda, radgan baTumisken TuTuns ar uSveben, radgan gza gadaketilia, bazari albaT carielia. me ki zegnidan waval, veravin damiWers, ZviraT gavyidi, faras lomad aviReb, boxCa-niSans amogitan da mere qorwilsac CavazuzunebTo.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aba, me da Sen, nefe-dedofali xom unda davwuwdeT Cvens qorwilze? mters Tvali daevsos, moyvarem ki ixaroso, ase xuT-eqvs dReSi amovalo. nu geSiniao.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naile ki, ar vici ratom, sul tiroda, tiroda. JeJaCemi awynarebda, _ nu daubedeb tirilsao. Zmis dabrunebamde marto ar dagtoveb, ager Cemi Suqri da me SenTan viqnebiTo.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rZalma Zal-Rone moikriba, gamagrda, namtiralev saxeze cot-cotaTi RimiliT moefina, kai, abdi, wadi. RmerTma xeiri mogces da sikeTeo, daloca. navaxSmevi iyo, bneloda gareT. odnav wvimda. cioda. tvirTakidebuli abdi saxlidan gavida.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dila rom gaTenda, maxsovs, isev magrad wvimda. mgoni wvimaSi alag-alag Tovlis fantelebic gamoereoda xolme meCxerad.</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xuTi dRe mSvidad gavida, qalebi saxl-kars alagebdnen. sazamTrod mosavals anawilebdnen, me soflis bavSvebs davuaxlovdi, saTamaSod im ubanSi, dedaCemis ufrosi Zmis SvilebTan da badiSebTan davdiodi. dedis ufrosi Zma, femiSi, saRamoobiT CvenTan Semoivlida. mxarbeWiani, rixrixa kaci iyo, gauCereblad laparakobda, iseTi xmamaRali laparaki icoda, ezoSi ismoda yvelaferi. guSin partiaSi mimiReso, erT saRamos miaxara dedaCems. meubnebian, am koleqtivis Tavmjdomared agirCioT undao. ki, mara wera-kiTxva rom ar icio? _ ekiTxeboda deda. wera-kiTxva CvenSi marto baRnebma ician. amxela sofels baRanas xom ar Caabarebeno, grialebda femiSi. yana-baRis gaZRolas wera-kiTxva ki ara, marjvena da Wkua undao, iWeqa femiSi biZam da Tan ise xmamaRla gadaixarxara, me ezoSi TamaSi mivatove, Sin Semovvardi, _ SevSindi, xom ar moxda-meTqi rame.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ase nel-nela dReebi dReebs cvlidnen. abdi taias xseneba ufro da ufro gaxSirda. aba, dRes mova, aba, xvalo. nenes SfoTi da nerviuloba daetyo. es, ra Tqma unda, sakuTar Sinaurobaze dardiTac iyo gamowveuli. sul imeorebda, merTazai da fadimei netai ras irjebian, Cemi kaci (mamaCemi) martvai albaT dilxordebao. dubeSi, Tavisi saxli moenatra. mec gamixSirda Cemi ezo-karis moCvenebebi. dubeli baRnebi mesizmrebodnen. Tendeboda, Ramdeboda, abdi taia ki ara da ar Canda.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femiSmac ufro umata CvenTan Semovlas, dajdeboda, angariSobda, _ dReebs gamoiTvlida, imdeni iqiT, amdeni aqeT, amdeni ki iq, bazarSi dasWirdebodao. sul raRac iseTi varaudebi da daskvnebi gamohyavda, qalebi daimedebuli rCebodnen. mgoni meTxuTmete dRes nailes zemosofleli da gvestumra. debi erTad, martoni gamoiketnen, raRaceebi iCurCules didxans, bolos dedaCemic SeuerTda. me gavjavrdi, kars davuwye jajguri. gamogviara femiS taiam, axali ambebi ikiTxa, da Tqva: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-xvalna wevde baTumSi, Caval, movikiTxav. had unda iyos, ar vici. karts ar TamaSobda, rom racxa glaxa ifiqro kacma, _ nailesken gaixeda. _ rZalo, nu geSinia, Caval, vnaxav da gamovdeni Sinisken.</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 mxolod meore dRes, diliT movkari yuri dedaCemis da nailes saubarSi, rom RamiT milicieli mosula. abdi sad ario ukiTxavs, dedaCems upasuxnia, abdi tyeSia sanadirodo. am mokiTxvam axali SiSi da moaxloebuli ubedureba gvagrZnobina TiTqos.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sami dRec gaZvra amasobaSi. femiSi dabrunda, uxasiaTo iyo. iq aravis daunaxavso. elbeT ozurgeTSi waiRes TuTuni gasayidad, iq ukeTesad iyidebao. mTebSi ukve didi Tovlia, axla, qveidan, didi gziT amovliano. xeli gaclili eqnebian, raRa enaRvlebian, viRan deiWiravso, ozurgeTSi aRar wevedi. raRa saWiroa Zebna, _ naRdia, iq arian... mec amdeni vaxti (dro) ar mqonda. Sari vtexe, Tavmjdomare gavxdi, raikomis gareSe hadme veRar wavalo.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 Cemi baRnuri WkviTac vatyobdi, _ imdens laparakobda, Tavmjdomare qalebze metad iyo Sewuxebuli da SeSinebuli.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erT dilas dedaCemi nailes eubneba: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rZalo, erTina evrbino dubeSi, Cemi Sinai vnaxona. da Camaval isev xval. _ wamiWira xeli majaSi da gavuyeviT gzas. mamaCemi TiTqmis gadareuli dagvxvda.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agina da agina dedaCems.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saRamos abdis gamo dardebma mamaCemic daafiqra da daaRona, meore dRes Tavadac molba, motyda, _ dedas gamouWyitina frTxilad.</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ade aba da wai, raRas uyureb, axali qali martvaia...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wamiWira majaSi xeli dedaCemma da axla isev qveviT daveSviT TavdaRmarTebSi.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ase amgvarad, zustad Tvenaxevari gadaikoWa. femiSma ozurgeTic moinaxula. baTumi, Caqvi, qobuleTi, kaxaberi, gonio, maxinjauri da sxva soflebic moiares, moikiTxes, aq xom ar gauvliaT abdisa da daviTs, or axalgazrdas, amdagvarad Cacmul-daxurulebs, amnair mosityve-moubarT, zemourebs, zurgze Wvirakidulebs, an uWirToebs. nayid ramerumeebiTo. ara, aravin araferi icis. ar daunaxavT, ar gaugoniaT.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Caqvis wylis xeobaSi Tovli damdnariyo. ferdob-gorebi SemSraliyo. femiSma ori-sami sofleli waiyvana CaqvisTavSi. iq, dayolebaze, gaTovebamde, vinme or kacs xom ar Cauvlia, an vinmesTan Rame xom ar gauTevia? ara, ar ician, ar daunaxavT, yvela, didi Tu patara ase pasuxobs, aba, raSia saqme, ra moxda, sad wasulan. miwam Caylapa?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erT dilaze femiSi Semobagunda, saxli aazanzara imisma baraqianma nabijebma.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veRar maq saqme karqaT. Tavmjdomareobidan gamomagdes. partiaSic ras mizamen vin icis. Senao sul aRma-daRma daexetebio. aha, gamosuli dgeba, Sen ki erTi glexic jer yanaSi ar gigiyvaniao... ra vqna, aiSev, am abdim mecna damkarqos, _ itkica SublSi xeli, Caqindra Tavi, Caigmina da Tavi gaaq-gamoaqnia.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arc erTs ena ar amouRia. ijdnen ise daRvremil-TavCakidebulebi. adga bolos femiS biZia da usityvod gavida. deda gahyva. ara uTqvams ra, ise gahyva. iq, ezoSi, xes mieyuda, mgoni tirils malavda, nailec Tavis oTaxidan ar gamodioda. iq imaleboda, iq Cumad tiroda. ase, dedaCemi calke tiroda, naile _ calke. mgoni erTmaneTs cremlebs umalavdnen. dedas sul amouwiTlda gugebi, moeSva, Tvalis upeebi, daunaoWda loyebi. im or TveSi sul daberda dedaCemi. Cemi alersic aRar SeeZlo. ise, civ xels xelze momiWerda, TiTqos amiT meubneboda, ra giyo, Svilo, Sen myavxar... imas ra eSveleba, vinc arsad aRaraao.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dro SeumCnevlad miipareboda, mzem TandaTan akrifa mTebze TeTri Tovlebi, xeebs kvirtebi daubera, dauxeTqa, tyeebi Wrel-Wrul samoslebSi gamoawyo. gzispirebze, mwvane, lorTqo balaxebi wamovarda, yanebi gadaixna-gadaifarcxa. Citebi SarSandulad WikWikebdnen. buneba yvelafers SarSandels imeorebda. bunebam yvelaferi SarSandeli gazafxulisa daibruna, mxolod abdi veRar daabruna.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feri waerTva nailes loyebs. qali uRimilo, uxaliso, usicocxlo gaxda. deidamisi aRar Camosula, aRarc boxCas iTxovda, aRarc niSans. erTaderTi CiTis kaba nailes tanze Semoadna. nenem erTi Tvis daZvelebuli, gacveTil-gaTxelebuli oqros rgolis beWedi waiZro da nailes SuaTiTze wamoacva. es iyo da es misi mTeli morTuloba.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femiSi da misi amala morigi eqspediciidan sabolood gulgatexili dabrundnen. CaqvisTavSi aseTi kacebi arc avlili, arc Cavlili aravis unaxavs.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maxsovs, femiS taiam raRac bedvaze Tu fetvaze ilaparaka didxans, ra iyo is _ bedva? igi dedas daaxloebiT ase eubneboda. CaqvisTavSi meCeTSi molas vTxoveT moewyo bedva (SeCveneba, gankicxva, wyevla). imitom rom eWvebi gaCnda, xom aravin Caidina codva. gaqurdvis mizniT mkvleloba xom ar moxda?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dedaCemma icoda, rac iyo bedva. naile gverdiT moijdines, rom dawvrilebiT moesmina femiSesagan Tqmuli. is ki, misi azriT, Cumad, magram sinamdvileSi TiTqmis yviriliT laparakobda: mTeli Caqviswylis xevis xalxi (mxolod kacebi, ra Tqma unda), Seiyara jameSi. bedvaze yvela unda movides, Tu vinme daaklda, imaze iqneba eWvi aRebuli da mTeli wyevla imis Tavze datrialdeba.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femiSi qalebs uxsnida, rom bedvaze molam ara gaugebar arabulze, aramed Cveneburad, qarTul enaze, Tqva sawyevari sityvebi da suyvelas amini aZaxebinao. meCeTSi Sesulni damuxlulebi sxedan, ismenen molas mier warmoTqmul bedvas: vinac icis abdis da daviTis bediswera, vinc xeli hyo, an TvaliT ixila, an maTze buriT ismina da vinc malavs, gamCenelma RmerTma fesviana amoglijos imis ojaxi, igi atiros Svilebze, saxl-karze, miwa-wyalze, warsulze, momavalze, sayvarel-sanatrelze, sasikeTo-sasixaruloze, mere is natirali Tvalebic dauvsos da uqoneli, uSvilZiro, ueno, uyuro, uTvalo, uaxlobelo, viTarca cocxali mkvdari, aravis sandomari, aravis Sesabrali, aravis mier kacad CaTvlili, partaxi da oboli dadiodes, raTa Tavis sakuTar sikvdils xedavdes, magram is sikvdilic ar modiodes, sikvdilic igvianebdes, rom iman, im codvianma, ufro metad iwvalos da itanjos. asruldes CvenTan gulTa RaRadi. RmerTo erTo, alaho, gamCenelo!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damswreni erTad, ukleblad yvelani, amoiZaxeben _ aamin! erTmaneTs Sexedaven, erTmaneTs amowmeben, erTmaneTs usmenen. Tu vinmem ar amoTqva amin, an sxvanairad, saeWvod moiqca, imas sazogadoebis win gaaTreven da CaTvlian damnaSaved. xolo Tu sawyevarebi moismina, gindac urwmuno kaci iyos, ver aitans, ver gauZlebs. gamotyleba, TavisiT, gamoiWreba im brbodan gareT da daiyvirebs, _ SeCerdiT, gaCumdiT, _ me var damnaSaveo. magram, _ ambobda femiS taia, _ ar moxda amferi rame, aravin sityvac ar daZra, amitom im bedvis mere ufro Rrma sagonebelSi CavcvivdiTo.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ki dedaCemma Zmas gaumxila, nailem SemomCivla, fexmZimed varo. femiSma Tavi CaRuna, megona, es sasixarulo iyo, imaT ki ratomRac moiwyines.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zafxulis papanaqeba idga. ver vityvi, romeli Tve iqneboda, maxsovs ki, _ simindebs patara taroebi esxaT, alag-Wyintic moitexeboda. sasela msxlebi mosuliyo. zegan alagebSi nagvianevi blebi jer kidev moiceceboda aqa-iq.</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adesas mtevnebi zogan SewiTlebuliyo. dedaCemi da me, orjer kidev avediT dubeSi, movinaxuleT Cveni saxloba, bostani, yana. mamaCemi Wirveuli, bezRiani da myvirala gamxdariyo. eCxuba dedaCems, ramdenxans SeiZleba iq iyo, Seni ojaxi aRar gaxsovso? deda mxolod qviTiniTa da cremlis xocviT pasuxobda, _ sityvas ver gaigonebdi, me, im wediwads, seqtembris pirvelidan, skolaSic da medreseSic unda mevlo. ase iqceoda yvela. ase iyvnen SeTanxmebuli mTavroba da xoja. skola didi winaaRmdegobebis viTarebaSi daarsda. xoja-molebi winaaRmdegi iyvnen, sofelSi qarTuli skolebi gaexsnaT. isini Ram-Rame Camoivlidnen mosaxleebs da saSinel suraTs uxatavdnen. aSinebdnen morwmune glexebs, Tu bavSvi skolaSi gauSviT, is gagiaurdeba, muslimanobas gaudgeba da ojaxi codviani Seiqnebao. codvian ojaxs RmerTi gawiravs. yvela ubedureba Tavs dagatydebaT, rom aRaraferi vTqvaT imaze, saiqioSi usaTuod jehenebSi (jojoxeTi) darujva mogeliTo. skolis wignebSi iseTi rameebi weria, igi muslimans ar warmoeTqmeba, imisi erTxel wakiTxva da zepiri ganmeoreba asi wlis naloc-nakurTxs gadaxocavs-gadarecxavso. tkiviliT ewurexebodaT gulebi patarebs, _ Zalian undodaT soflis </w:t>
      </w:r>
      <w:r w:rsidRPr="00CE788B">
        <w:rPr>
          <w:rFonts w:ascii="LitNusx" w:hAnsi="LitNusx" w:cs="LitNusx"/>
        </w:rPr>
        <w:lastRenderedPageBreak/>
        <w:t>bavSvebs skola, swavla, rac mTavaria, maT xiblavda imis saocari Segneba, rom wignSi maTTvis gasageb mSobel enaze, soflis glexebis salaparako sityvebiT, iqneboda moTxrobili yvelaferze da yvelaferi. medreseSi ki mxolod arabulad ezberai (zepirad) ameorebinebdnen da, sabolood, `azubrebinebdnen~ locvisTavebs. amasTan erTad, meore, mesame weliwads ukve iwyeboda arabuli wera-kiTxvis swavleba. Tumca, iSviaTad vinmes codnoda es wera-kiTxva.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-neni, _SevCivle, _ ramdeni dRe darCa skolamde? me xom wleuls weval skolaSi, neni?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ho, Svilo.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memre, aq rom varT, rafraT weval?</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Cemi Zma dabrundeba da wavalT, Svilo.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rom ar brundeba?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naile meore oTaxSi iyo. iq farTo xmel seqveze aubargveli egdo logini. vicodi, im loginSi ramdenime Rames erTad iwvnen abdi da naile. kargad ar mesmoda, Tu ras niSnavda ori mozrdili adamianis erTad wola, magram ukve kargad vicodi maTi siyvarulisa. me maTi siyvaruli miyvarda.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sikvdilis xseneba Zalian gaxSirda... ra vicodi maSin, rom erTi xnis gavlis mere sikvdils mec gavicnobdi. sicxeSi soflis baRnebi sacuraod mdinareze gavipareniT. ar vikadre blayvurad kldis ferdze jdoma. mivbaZe sxvebs, _ mec viskupe da aduRebul mombrunavSi CaveSvi. rogorc sxvebi iqceodnen, mec ise moviqeci. miviqn-moviqnie xel-fexi, magram avad momeqca talRa, mimabruna-momabruna da Camayuryumala. SevSindi, yvirili ver movaxerxe, yvirilisTvis dafCenil xaxaSi xrialiT CaeSva mdinare da suli damiguba. ai, Zirs, xreSian fskers TvaliT vxedav. saSineli ZaliT fexi davkari da sakuTari Tavi maRla amovisrole, rom erTxel zemoT amovmZraliyavi, meyvira, miSveleT-meTqi, an ise daenaxaT Cemi Tavi, marTlac, wylis zedapirze SxuiliT amoviWeri, wamiT Tvali movkari biWebs. isini TiTqos sicicliTa da xelebis qneviT Semxvdnen. momeCvena, rom Cemi sikvdili uxarodaT, seirobdnen, an egonaT, vTamaSobdi. fskerisken rom meored wavedi, saSinelma fiqrma damzara: es ukve sabolooa. ra damemarTa, rogor veravis veraferi gavagone, ra ukvalod viRupebi? Tumca, iqneb erTxel kidev vcado Tavis Svela? magram fskerze fexis dakarebamde, mgoni, bedisweras Cavbardi. TeTri sferoebi xarxariTa da guguniT Tvalwin aRma arbodnen. wami da... vxedav, dedaCemi ezoSi gamoiWra TavSi xelebiscemiT da kiviliT. me ki. mxrebze gamodebuli, ramdenime biWma WiSkarSi Semitana... ra vqna, meti Zala aRaraa, aRaraa! fexis ceri qvis wvers Seexo, fexis ceriT, ukanaskneli imedis sayrdeniT, erTxelac sakuTari sxeuli zeviT avibiZge.</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TmaSi Cavleba. gaTreva. napiri. qviSa. sila.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wylis daRvra cxvir-piridan... Tavsgadanaxadi ar unda gamxeliliyo, magram viRacam gamca. dedam gaigo, rac damemarTa Zneoad iTqmeba axla...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agvistos sicxeSi femiSi, diliT, Semobrunda odaSi.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qedaSi kacma miTxra, abdi da daviTi baTumis bazarSi vnaxeo.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rois? _ aqoSinda dedaCemi.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rois da gasulSi... eg Tu storia, maSin aqeT wamosulebi... ar vici. devkarqe kaci da esaa.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elbeT nayidebi moqonden da elbeT vincxeebma... mara beTlemidan raRatom?...</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elbeT SeSindnen, gzaze miliciam ar gvkiTxos, raiT iyideT es saqonelio da wamovden tye-tye... mara, aiSev, Sen da me vicodeT. erTma miTxra, abdi da daviTi daWerilebi arian. tyeSi dauWeriaT. elbeT sazRvarze gadaparva deebralaTo.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ezodan viRacam damiZaxa. femiSes eZaxodnen, Tavisi farTo da mZime nabijebiT gaiara derefani .Cvenc Tan wavyeviT.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femiS biZav! _ mimarTa biWma, romelsac mxarze Tofi ekida, xelSi gargani eWira, ori masaviT Wyapi (umwifari) biWi ukan gamdgariyo. _ zegnidan, beTlemidan, gamovqeciT.femiS biZav, dRes tyeSi xarebs vaZvebdiT da erTma ucbad saSineli bRavili atexa. hoda, gevqeciT raSia saqmeo, gagvikvirda. ber wifelasTan kacis Zvlebi eyara. xari wina fexiT miwas Txrida, bRaoda sacodavad... qveiT gameveqeciT.</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Cafiqrda femiSi.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kacebs wevyvan da weval. _ ukan aRar mobrunebula. aRmarTs Seudga. biWebic ezodan gaikribnen. deda nailesTan Sevida. qali jer ar amdgariyo, jer isev loginze iwva. male dabneuli dedaCemi ukanve gamobaCaCda da SemomaSterda.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rand iqnas, qals muceli atkivda, _ mere miTxra, _ Sin iyavi, arsad gaxvideo. waval _ vinmes movnaxav, bebiaqalia saWiroo. bebia-qali ras niSnavda, ar vicodi, magram aRaraferi vkiTxe, _ imdens ki mivxvdi, rom es yvelaferi nailes muclis tkivilis gamo xdeba.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sacodavi naile! dakvnesebisac rcxvenoda, ise malulad krusunebda, wuxda, icoda, Sin marto me viyavi. Cemi rcxvenoda. amas kargad vgrZnobdi, vwuxdi mec masTan erTad, magram, SigadaSig, _ Cumad mainc msiamovnebda, meamayeboda, rom Cemi erideboda, Tumca ra didic unda yofiliyo CemTvis es idumali siamovneba, naRveli, tkivili, TanagrZnoba da SiSic ufro didi, ufro yovlismpyrobeli mWirda. nailes fiqrebSic ki, Cemi WkuiT, raRaceebs varkvevdi, raRaceebs ganvicdidi, vgrZnobdi, vxsnidi. iqneb, vambobdi CemTvis, iqneb nailes urCevnia marTlac daWerili iyos abdi, vidre... daWerilis dabrunebis patara imedi xom mainc arsebobs. Zvlebi ki veRarasodes gacocxldeba.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kvnesa da gloSini TandaTan Zlierdeboda. guli SemiRonda. vTqvi, Seval, vkiTxav, rame xom ar Wiria-meTqi. karis zRurblze fexi Sevdgi da Cavaxvele. naile mixveuli iwva, Tavi ar uCanda, uceb sabnis bolo gadaiZro, saxe gamouCnda, Tvalebi daxuWuli hqonda, Sublze oflis marcvlebi elavda.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wyali! _ misustebuli xmiT, morcxvad gadmomZaxa. wamsve ezoSi gavvardi. TungiT avadine civi wyali da TungiTve mivutane. xeli gadmohyo, gamomarTva, Tungis tuCi bageze miido, ori-sami ylupi moxvripa, cota wveTebic yelze CamoeRvara.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 movida, mgoni javriani TvalebiT SemaTvaliera, albaT egona, me Cemi nebiT Sevedi meloginesTan. ara, neni Cemi nebiT ar Sevsulvar-meTqi, vuTxari. damiZaxa, wyali mowyurda da damiZaxa. aba, ar Semetana wyali?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SemoCveuli bavSvebi saTamaSod ezoSi moyriliyvnen. vaniSne, meloginea da axla ar SeiZleba-meTqi. gacunculdnen da wavidnen. me, rogorc stumars, baRnebi moridebulad meqceodnen.</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bebiaqalad, naSuadRevs, nenes mopatiJebiT, TviTon nailes zemoureli deida gvewvia. yurmokrulad, Cemeburad, baRnurad, mec vicodi deidamisis damokidebulebaze nailesTan da amitom Zalian gamikvirda aseTi javriani, Tanac gaubedurebuli qalis amgvar sasikeTo samSvidobo saqmeze gamocxadeba.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jer, ravarc ki davinaxe, megona, nailes salanZRavad da, iqneb, gasalaxadac movida-meTqi, magram, roca nenei kibeze Caegeba da sul mobrZand-wabrZanebebiT elaparaka, mivxvdi, TviTon misi mowveuli iyo.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nailes xalai, rogorc eZaxoda mas dedaCemi, loyebCacvenili, Savi TavSaliT TavakoWili, didroni risxvian-javriani Tvalebis elvebiT raRacnairi odnav saSiSi, ucxo, pirquSi da gulgorozi qali, bragabrugiT amovida kibeze, arafrisaTvis, aravisTvis Seuxedia. pirdapir Seabija, nailesTan Sevida.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rois atkivda? _ hkiTxa dedaCems.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ha, tkiva da, ra vici!.. _ Cailaparaka nenem. Cemi baRnuri WkviT Sevatyve, ewyina, nailes xalai rom ase gorozad didurobda, uxeSobda. xala, mgoni, dedaCemis wyenas mixvda. nailes raRaceebi lmobierad gamokiTxa. moferebiT, TavTan Camoujda erTxans, mere wamodga, qvabi sadaa, wyals davdgam cecxlzeo, es mWiria, is mWiriao da Tavad datrialda. magram axla ukve dedaCemma aRar daacala. xeli moxvia, Seexvewa, Sen nu irjebi, SebrZandi nailesTan, me TviTon yvelafers mogitano. marto rom darCnen, xalam nailes uTxra: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nu tiri, flikvini ar gamagono, gesmis?! ar SeiZleba Seni tirili, arcaa satirali. ra gatirebs, mai Seni abdi daakaves elbeT. meixdis da muva, dabrundeba, aba, axalgazrdas ra mouva. dawynardi, axla, ho! tirili arc magas muxdeba, _ mucelze daado xeli. baRvi dagonjdeba. Senc waxdebi, ar unda magas tirili. arc kacis daWeriza unda tirili. vis ar iWeren dRes. vargebuli vincaa, yvelas iWeren. elbeT iqna, aawyon ukeTesi qveyana, aba ra vici... Cemsas aRaraferi eSveleba, Tvara.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cxeli qari ucnobi mxridan qroda, xeebs da simindebs uSnod, uxeSad, udierad ajarjvagebda. Waxe-Waxe msxlebi, vaSlebi, qliavebi zapazupiT cvioda Zirs, saxuravSi yavrebi TiTqos kvnesodnen, zogic adgilidan aiglijeboda. amZvrali ki frawafruwiT mifrialebda, xan ras Seaskdeboda, xan ras.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buxarSi cecxls ujda, rom xalas miTiTebiT, raRaceebi gaeTbo, gaecxelebina. moexarSa, moemzadebina. me versad adgils ver vpoulobdi. xan ezoSi gavirbendi, xan isev nenes mivujdebodi cecxlapiras. qari kvamls grixavda. ukan abrunebda, Tvalebs gvimwarebda, gvicremlebda. is dRe sicxiani iyo, magram viTom yvelafers cioda. qari rom uberavda, mcenareebi viTom kankalebdnen. wuxdnen. xelebs iSverdnen, mogvexmareTo, mere naSuadRevs, is, zafxulis cxeli aSari qari uceb Cadga, qveyana gaisusa, TiTqos raRacis molodinSi suli gakminda. ezoSi xeTa Crdilebi dagrZeldnen, _ mze mTebze gadavida.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xalai nailes oTaxidan aRar gamodioda. me Cemi WkviT vicodi, iq bavSvi unda dabadebuliyo. mecodeboda naile, rogor unda aetana amxela tkivili, rogor unda gaeZlo, imxela Cvili baRvi rom muclidan gamosvlas daiwyebda?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dedas oTaxSi raRaca Sehqonda-gamohqonda, momkravda Tvals, TvaliTve gamijavrdeboda, _ gai gareTo, gavedi gareT marTlac. nacnobi bavSvebi ise gakrefiliyvnen, imaTi CamiCumic ki aRarsaidan ismoda. amovtexe Txilebis koromSi amonayari namSrali erTi, gamovWeri joxi, gamovTale bila da Cem Tavs me veTamaSe. davdebdi bilas mosufTavebul mindor-alagze, davkravdi amowkeril wverze joxs. Tu movartyamdi, buca, buca-mTqi SevZaxebdi, joxs adgilze davagdebdi. ese igi, me wavage, gamovedi. me axla iqiT, ezos boloSi, banjaraebTan dadgoma mekuTvnoda, rom meore moTamaSes gamoekra Cemsken bila. me ki xeliT dameWira, magram, radgan marto viyavi, isev me viRebdi Zirs dagdebul gargans da TamaSs Tavidan viwyebdi. maxsovs, imjerad gargani ise Zlierad Semovkari, bilai gabmuli wiviliT gadaevlo ezos, Robes, simindes da sadRac cas SeuerTda. mgoni, Zirs aRar dacemula. im bilas wivili uceb viTom Sinidan </w:t>
      </w:r>
      <w:r w:rsidRPr="00CE788B">
        <w:rPr>
          <w:rFonts w:ascii="LitNusx" w:hAnsi="LitNusx" w:cs="LitNusx"/>
        </w:rPr>
        <w:lastRenderedPageBreak/>
        <w:t>gavigone. mivxvdi, axaldabadebuli Cvili wioda, bavSvis tirili raRac sxva xmaurma dafara. es ubralo xmauri ar iyo. xalxis xmauri iyo.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gavixede, _ Cveni ezosken gamoSveril orRobeSi, iqiT, CamoRmarTze, kacebi moabijebdnen, vuyure, gamikvirda, raRac sxvanairad modiodnen, Cumad, Tavdaxrilebi, moJamulebi, mowyenilebi, damZimebulebi, ise mosaubrobdnen, erTmaneTisken arc iyurebodnen. mxolod Zirs icqirebodnen.ai, CamoeSvnen pirdapirze, ezoSi Semosul sacalfexoze. mewinaveni damwkrivdnen uneburad, magram CamoRmarTebaze kvlav Camodiodnen da Camodiodnen. xalxi bevri Canda. mwkrivs TavSi mouZRvoda femiS biZia, dedaCemis ufrosi Zma. unaxavi ram iyo, ucnauri, gaugebari, femiSs orive xeliT gulze midebuli mogrZo da moZvelo kalaTi mohqonda.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saxls rom gauswordnen, mgoni svlas ufro mouneles.</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me SemeSinda, msxlis xes avekari da smenad viqeci.</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ukve ezoSi Semosvla daiwyes. femiSi TvalgaSterebiT saxlis aivnisken iyureba, viRacis gamoCenas elis, viRacas eZaxis TiTqos. veRar gavuZeli imis Tvalebis gizgizs, imis gadasxvaferebuli saxis cqeras, kalaTi orive xeliT mkerdze ufro magrad miexutebina da tuCebs asavsavebda, mgoni, daZaxebas apirebda. me kibeze avvardi, magram am dros karSi gamoiWra gadareuli dedaCemi da mWaxed gulisgamapobelad Sekivla. femiSma Tavisi xami, Camtydari xmiT moaZaxa: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ager myavs Seni Zma, e! ageraa, aiSev, Cveni abdi e! _ da kalaTs maRla wevda.me aivnidan Tvali movkari, kalaTSi TeTri Zvlebi ewyo.</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dedaCemisi kivils axaldabadebuli Cvilis wivil-tirili CaerTo da is ori saSineli xma axlac Cems yurebSi meordeba. naile veRar tiroda, misi xma sadRac Sors, TiTqos xevxuvebSi ikargeboda.</w:t>
      </w:r>
    </w:p>
    <w:p w:rsidR="0016420C" w:rsidRPr="00CE788B" w:rsidRDefault="0016420C" w:rsidP="0016420C">
      <w:pPr>
        <w:autoSpaceDE w:val="0"/>
        <w:autoSpaceDN w:val="0"/>
        <w:adjustRightInd w:val="0"/>
        <w:spacing w:line="270" w:lineRule="atLeast"/>
        <w:ind w:firstLine="340"/>
        <w:jc w:val="both"/>
        <w:rPr>
          <w:rFonts w:ascii="LitNusx" w:hAnsi="LitNusx" w:cs="LitNusx"/>
        </w:rPr>
      </w:pPr>
      <w:r w:rsidRPr="00CE788B">
        <w:rPr>
          <w:rFonts w:ascii="LitNusx" w:hAnsi="LitNusx" w:cs="LitNusx"/>
        </w:rPr>
        <w:t>kalaTSi Cawyobili abdis Zvlebi nel-nela Sin Seasvenes.</w:t>
      </w:r>
    </w:p>
    <w:p w:rsidR="00FC2959" w:rsidRDefault="00FC2959"/>
    <w:sectPr w:rsidR="00FC295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6420C"/>
    <w:rsid w:val="0016420C"/>
    <w:rsid w:val="00FC2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16420C"/>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7813</Words>
  <Characters>44535</Characters>
  <Application>Microsoft Office Word</Application>
  <DocSecurity>0</DocSecurity>
  <Lines>371</Lines>
  <Paragraphs>104</Paragraphs>
  <ScaleCrop>false</ScaleCrop>
  <Company>mes</Company>
  <LinksUpToDate>false</LinksUpToDate>
  <CharactersWithSpaces>52244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2010-08-11T10:16:00Z</dcterms:created>
  <dcterms:modified xsi:type="dcterms:W3CDTF">2010-08-11T10:16:00Z</dcterms:modified>
</cp:coreProperties>
</file>